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C6D7" w14:textId="77777777" w:rsidR="006D14E4" w:rsidRDefault="006D14E4" w:rsidP="006D14E4">
      <w:pPr>
        <w:jc w:val="right"/>
        <w:rPr>
          <w:b/>
          <w:bCs/>
          <w:sz w:val="28"/>
          <w:szCs w:val="28"/>
        </w:rPr>
      </w:pPr>
      <w:r w:rsidRPr="003A1E34">
        <w:rPr>
          <w:rFonts w:cstheme="minorHAnsi"/>
          <w:b/>
          <w:noProof/>
          <w:sz w:val="32"/>
          <w:szCs w:val="32"/>
          <w:lang w:eastAsia="da-DK"/>
        </w:rPr>
        <w:drawing>
          <wp:inline distT="0" distB="0" distL="0" distR="0" wp14:anchorId="3EAC60A7" wp14:editId="7604C872">
            <wp:extent cx="1043305" cy="794299"/>
            <wp:effectExtent l="0" t="0" r="4445" b="6350"/>
            <wp:docPr id="8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FB18027D-070E-42AD-9A7A-2C57B86569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:a16="http://schemas.microsoft.com/office/drawing/2014/main" id="{FB18027D-070E-42AD-9A7A-2C57B86569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8" cy="80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2556" w14:textId="2C7CC034" w:rsidR="00F26554" w:rsidRDefault="00F216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Skabelon </w:t>
      </w:r>
      <w:r w:rsidR="006D14E4" w:rsidRPr="006D14E4">
        <w:rPr>
          <w:b/>
          <w:bCs/>
          <w:sz w:val="28"/>
          <w:szCs w:val="28"/>
        </w:rPr>
        <w:t>til retningslinjer for forebyggelse af mobning</w:t>
      </w:r>
      <w:r>
        <w:rPr>
          <w:b/>
          <w:bCs/>
          <w:sz w:val="28"/>
          <w:szCs w:val="28"/>
        </w:rPr>
        <w:t xml:space="preserve"> og chikane</w:t>
      </w:r>
      <w:r w:rsidR="006D14E4" w:rsidRPr="006D14E4">
        <w:rPr>
          <w:b/>
          <w:bCs/>
          <w:sz w:val="28"/>
          <w:szCs w:val="28"/>
        </w:rPr>
        <w:t xml:space="preserve"> </w:t>
      </w:r>
      <w:r w:rsidR="006D14E4">
        <w:rPr>
          <w:b/>
          <w:bCs/>
          <w:sz w:val="28"/>
          <w:szCs w:val="28"/>
        </w:rPr>
        <w:t xml:space="preserve">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6D14E4" w14:paraId="21F89353" w14:textId="77777777" w:rsidTr="006D14E4">
        <w:tc>
          <w:tcPr>
            <w:tcW w:w="3823" w:type="dxa"/>
          </w:tcPr>
          <w:p w14:paraId="1985180E" w14:textId="77777777" w:rsidR="006D14E4" w:rsidRPr="006D14E4" w:rsidRDefault="006D14E4">
            <w:pPr>
              <w:rPr>
                <w:b/>
                <w:bCs/>
              </w:rPr>
            </w:pPr>
            <w:r w:rsidRPr="006D14E4">
              <w:rPr>
                <w:b/>
                <w:bCs/>
              </w:rPr>
              <w:t>Arbejdsplads:</w:t>
            </w:r>
          </w:p>
        </w:tc>
      </w:tr>
    </w:tbl>
    <w:p w14:paraId="5838A082" w14:textId="77777777" w:rsidR="006D14E4" w:rsidRDefault="006D14E4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6D14E4" w14:paraId="34020A5C" w14:textId="77777777" w:rsidTr="006D14E4">
        <w:tc>
          <w:tcPr>
            <w:tcW w:w="3823" w:type="dxa"/>
          </w:tcPr>
          <w:p w14:paraId="0F726E66" w14:textId="77777777" w:rsidR="006D14E4" w:rsidRPr="006D14E4" w:rsidRDefault="006D14E4">
            <w:pPr>
              <w:rPr>
                <w:b/>
                <w:bCs/>
              </w:rPr>
            </w:pPr>
            <w:r>
              <w:rPr>
                <w:b/>
                <w:bCs/>
              </w:rPr>
              <w:t>Sidst revideret d.</w:t>
            </w:r>
          </w:p>
        </w:tc>
      </w:tr>
    </w:tbl>
    <w:p w14:paraId="4D5433F4" w14:textId="77777777" w:rsidR="006D14E4" w:rsidRDefault="006D14E4">
      <w:pPr>
        <w:rPr>
          <w:b/>
          <w:bCs/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6D14E4" w14:paraId="6F4B8F11" w14:textId="77777777" w:rsidTr="00D001EA">
        <w:tc>
          <w:tcPr>
            <w:tcW w:w="4248" w:type="dxa"/>
          </w:tcPr>
          <w:p w14:paraId="3259EAE3" w14:textId="77777777" w:rsidR="006D14E4" w:rsidRDefault="006D14E4" w:rsidP="00F715CB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Formål og mål med indsatsen</w:t>
            </w:r>
          </w:p>
        </w:tc>
        <w:tc>
          <w:tcPr>
            <w:tcW w:w="5386" w:type="dxa"/>
          </w:tcPr>
          <w:p w14:paraId="3E94D8BD" w14:textId="77777777" w:rsidR="006D14E4" w:rsidRDefault="006D14E4" w:rsidP="00F715CB">
            <w:pPr>
              <w:rPr>
                <w:b/>
              </w:rPr>
            </w:pPr>
            <w:r>
              <w:rPr>
                <w:b/>
              </w:rPr>
              <w:t>Det har vi aftalt</w:t>
            </w:r>
          </w:p>
        </w:tc>
      </w:tr>
      <w:tr w:rsidR="006D14E4" w14:paraId="5C69C18D" w14:textId="77777777" w:rsidTr="00D001EA">
        <w:tc>
          <w:tcPr>
            <w:tcW w:w="4248" w:type="dxa"/>
          </w:tcPr>
          <w:p w14:paraId="40BC7929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Jeres holdning og mål med indsatsen beskrives.</w:t>
            </w:r>
          </w:p>
          <w:p w14:paraId="1980E8A6" w14:textId="77777777" w:rsidR="006D14E4" w:rsidRPr="003C42EE" w:rsidRDefault="006D14E4" w:rsidP="00F715CB">
            <w:pPr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br/>
            </w:r>
            <w:r w:rsidRPr="003C42EE">
              <w:rPr>
                <w:rFonts w:eastAsia="Times New Roman" w:cs="Times New Roman"/>
                <w:i/>
                <w:lang w:eastAsia="da-DK"/>
              </w:rPr>
              <w:t>Fx: Mobning er uacceptabelt på arbejdspladsen, derfor har alle et ansvar for at forebygge og håndtere tilfælde af mobning.</w:t>
            </w:r>
          </w:p>
          <w:p w14:paraId="0169D81D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54947FAA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Hvad forstår I ved mobning på jeres arbejdsplads?</w:t>
            </w:r>
          </w:p>
          <w:p w14:paraId="5FF28043" w14:textId="77777777" w:rsidR="006D14E4" w:rsidRDefault="006D14E4" w:rsidP="00F715CB">
            <w:pPr>
              <w:rPr>
                <w:rFonts w:eastAsia="Times New Roman" w:cs="Times New Roman"/>
                <w:b/>
                <w:lang w:eastAsia="da-DK"/>
              </w:rPr>
            </w:pPr>
          </w:p>
        </w:tc>
        <w:tc>
          <w:tcPr>
            <w:tcW w:w="5386" w:type="dxa"/>
          </w:tcPr>
          <w:p w14:paraId="752F7808" w14:textId="77777777" w:rsidR="006D14E4" w:rsidRDefault="006D14E4" w:rsidP="00F715CB">
            <w:pPr>
              <w:rPr>
                <w:b/>
              </w:rPr>
            </w:pPr>
          </w:p>
          <w:p w14:paraId="391CC81D" w14:textId="77777777" w:rsidR="006D14E4" w:rsidRDefault="006D14E4" w:rsidP="00F715CB">
            <w:pPr>
              <w:rPr>
                <w:b/>
              </w:rPr>
            </w:pPr>
          </w:p>
          <w:p w14:paraId="2035C818" w14:textId="77777777" w:rsidR="006D14E4" w:rsidRDefault="006D14E4" w:rsidP="00F715CB">
            <w:pPr>
              <w:rPr>
                <w:b/>
              </w:rPr>
            </w:pPr>
          </w:p>
          <w:p w14:paraId="4A4A061A" w14:textId="77777777" w:rsidR="006D14E4" w:rsidRDefault="006D14E4" w:rsidP="00F715CB">
            <w:pPr>
              <w:rPr>
                <w:b/>
              </w:rPr>
            </w:pPr>
          </w:p>
          <w:p w14:paraId="14D8F4EE" w14:textId="77777777" w:rsidR="006D14E4" w:rsidRDefault="006D14E4" w:rsidP="00F715CB">
            <w:pPr>
              <w:rPr>
                <w:b/>
              </w:rPr>
            </w:pPr>
          </w:p>
          <w:p w14:paraId="62390E00" w14:textId="77777777" w:rsidR="006D14E4" w:rsidRDefault="006D14E4" w:rsidP="00F715CB">
            <w:pPr>
              <w:rPr>
                <w:b/>
              </w:rPr>
            </w:pPr>
          </w:p>
          <w:p w14:paraId="41DAF10A" w14:textId="77777777" w:rsidR="006D14E4" w:rsidRDefault="006D14E4" w:rsidP="00F715CB">
            <w:pPr>
              <w:rPr>
                <w:b/>
              </w:rPr>
            </w:pPr>
          </w:p>
          <w:p w14:paraId="075DDAB6" w14:textId="77777777" w:rsidR="006D14E4" w:rsidRDefault="006D14E4" w:rsidP="00F715CB">
            <w:pPr>
              <w:rPr>
                <w:b/>
              </w:rPr>
            </w:pPr>
          </w:p>
          <w:p w14:paraId="72FF1420" w14:textId="77777777" w:rsidR="006D14E4" w:rsidRDefault="006D14E4" w:rsidP="00F715CB">
            <w:pPr>
              <w:rPr>
                <w:b/>
              </w:rPr>
            </w:pPr>
          </w:p>
          <w:p w14:paraId="3EB4118D" w14:textId="77777777" w:rsidR="006D14E4" w:rsidRDefault="006D14E4" w:rsidP="00F715CB">
            <w:pPr>
              <w:rPr>
                <w:b/>
              </w:rPr>
            </w:pPr>
          </w:p>
          <w:p w14:paraId="1D1226DE" w14:textId="77777777" w:rsidR="006D14E4" w:rsidRDefault="006D14E4" w:rsidP="00F715CB">
            <w:pPr>
              <w:rPr>
                <w:b/>
              </w:rPr>
            </w:pPr>
          </w:p>
        </w:tc>
      </w:tr>
      <w:tr w:rsidR="006D14E4" w14:paraId="4A37FDDB" w14:textId="77777777" w:rsidTr="00D001EA">
        <w:tc>
          <w:tcPr>
            <w:tcW w:w="4248" w:type="dxa"/>
          </w:tcPr>
          <w:p w14:paraId="6033332F" w14:textId="77777777" w:rsidR="006D14E4" w:rsidRDefault="006D14E4" w:rsidP="00F715CB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Den gode arbejdsplads</w:t>
            </w:r>
          </w:p>
        </w:tc>
        <w:tc>
          <w:tcPr>
            <w:tcW w:w="5386" w:type="dxa"/>
          </w:tcPr>
          <w:p w14:paraId="273F80AC" w14:textId="77777777" w:rsidR="006D14E4" w:rsidRDefault="006D14E4" w:rsidP="00F715CB">
            <w:r>
              <w:rPr>
                <w:b/>
              </w:rPr>
              <w:t>Det arbejder vi med sådan</w:t>
            </w:r>
          </w:p>
        </w:tc>
      </w:tr>
      <w:tr w:rsidR="006D14E4" w14:paraId="6648BEEF" w14:textId="77777777" w:rsidTr="00D001EA">
        <w:tc>
          <w:tcPr>
            <w:tcW w:w="4248" w:type="dxa"/>
          </w:tcPr>
          <w:p w14:paraId="61129D50" w14:textId="77777777" w:rsidR="006D14E4" w:rsidRDefault="006D14E4" w:rsidP="00F715CB">
            <w:pPr>
              <w:rPr>
                <w:rFonts w:eastAsia="Times New Roman" w:cs="Times New Roman"/>
                <w:b/>
                <w:lang w:eastAsia="da-DK"/>
              </w:rPr>
            </w:pPr>
          </w:p>
          <w:p w14:paraId="2229EF57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Hvordan sikrer I, at alle ansatte har den </w:t>
            </w:r>
            <w:r w:rsidR="00D24A3E">
              <w:rPr>
                <w:rFonts w:eastAsia="Times New Roman" w:cs="Times New Roman"/>
                <w:lang w:eastAsia="da-DK"/>
              </w:rPr>
              <w:t>nødvendige</w:t>
            </w:r>
            <w:r>
              <w:rPr>
                <w:rFonts w:eastAsia="Times New Roman" w:cs="Times New Roman"/>
                <w:lang w:eastAsia="da-DK"/>
              </w:rPr>
              <w:t xml:space="preserve"> viden om, hvad mobning er, og hvordan det kan opstå?</w:t>
            </w:r>
          </w:p>
          <w:p w14:paraId="3DCF97F3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600519B8" w14:textId="6DEF605B" w:rsidR="006D14E4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arbejder I med kerneopgaven?</w:t>
            </w:r>
          </w:p>
          <w:p w14:paraId="3EB89CE2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4B67594D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Hvad forstår I ved god kommunikation mellem jer på arbejdspladsen?</w:t>
            </w:r>
          </w:p>
          <w:p w14:paraId="56D9B896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798B359E" w14:textId="5421B97E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holder I fokus på at minimere mobning ved forandringer, omstruktureringer, ny teknologi eller ressourcemangel</w:t>
            </w:r>
            <w:r w:rsidR="006E7A7B">
              <w:rPr>
                <w:rFonts w:eastAsia="Times New Roman" w:cs="Times New Roman"/>
                <w:lang w:eastAsia="da-DK"/>
              </w:rPr>
              <w:t xml:space="preserve"> mm.</w:t>
            </w:r>
            <w:r>
              <w:rPr>
                <w:rFonts w:eastAsia="Times New Roman" w:cs="Times New Roman"/>
                <w:lang w:eastAsia="da-DK"/>
              </w:rPr>
              <w:t xml:space="preserve"> på arbejdspladsen?</w:t>
            </w:r>
          </w:p>
          <w:p w14:paraId="6C94FA83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2A5B6735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Hvordan medvirker jeres </w:t>
            </w:r>
            <w:r w:rsidRPr="006108CD">
              <w:rPr>
                <w:rFonts w:eastAsia="Times New Roman" w:cs="Times New Roman"/>
                <w:lang w:eastAsia="da-DK"/>
              </w:rPr>
              <w:t>APV</w:t>
            </w:r>
            <w:r>
              <w:rPr>
                <w:rFonts w:eastAsia="Times New Roman" w:cs="Times New Roman"/>
                <w:lang w:eastAsia="da-DK"/>
              </w:rPr>
              <w:t>, MUS, TUS, GRUS til at forebygge mobning?</w:t>
            </w:r>
          </w:p>
          <w:p w14:paraId="1B1FCED4" w14:textId="77777777" w:rsidR="006D14E4" w:rsidRDefault="006D14E4" w:rsidP="00F715CB"/>
          <w:p w14:paraId="0E68543A" w14:textId="77777777" w:rsidR="00B4535F" w:rsidRDefault="00B4535F" w:rsidP="00F715CB">
            <w:r>
              <w:t>Hvad er den enkeltes rolle i forhold til at minimere mobning på arbejdspladsen?</w:t>
            </w:r>
          </w:p>
          <w:p w14:paraId="5523B855" w14:textId="77777777" w:rsidR="00B4535F" w:rsidRDefault="00B4535F" w:rsidP="00F715CB"/>
          <w:p w14:paraId="0EC36163" w14:textId="77777777" w:rsidR="00B4535F" w:rsidRDefault="00B4535F" w:rsidP="00F715CB">
            <w:r>
              <w:t>Andet?</w:t>
            </w:r>
          </w:p>
          <w:p w14:paraId="0F931A39" w14:textId="13506871" w:rsidR="004B6D14" w:rsidRDefault="004B6D14" w:rsidP="00F715CB"/>
        </w:tc>
        <w:tc>
          <w:tcPr>
            <w:tcW w:w="5386" w:type="dxa"/>
          </w:tcPr>
          <w:p w14:paraId="1961B881" w14:textId="77777777" w:rsidR="006D14E4" w:rsidRDefault="006D14E4" w:rsidP="00F715CB"/>
          <w:p w14:paraId="54EFDE64" w14:textId="77777777" w:rsidR="006D14E4" w:rsidRDefault="006D14E4" w:rsidP="00F715CB"/>
          <w:p w14:paraId="11337EA5" w14:textId="77777777" w:rsidR="006D14E4" w:rsidRDefault="006D14E4" w:rsidP="00F715CB"/>
          <w:p w14:paraId="7F8E2B06" w14:textId="77777777" w:rsidR="006D14E4" w:rsidRDefault="006D14E4" w:rsidP="00F715CB"/>
          <w:p w14:paraId="0C157008" w14:textId="77777777" w:rsidR="006D14E4" w:rsidRDefault="006D14E4" w:rsidP="00F715CB"/>
          <w:p w14:paraId="2D779748" w14:textId="77777777" w:rsidR="006D14E4" w:rsidRDefault="006D14E4" w:rsidP="00F715CB"/>
          <w:p w14:paraId="5FF37DB8" w14:textId="77777777" w:rsidR="006D14E4" w:rsidRDefault="006D14E4" w:rsidP="00F715CB"/>
          <w:p w14:paraId="1B2AF082" w14:textId="77777777" w:rsidR="006D14E4" w:rsidRDefault="006D14E4" w:rsidP="00F715CB"/>
          <w:p w14:paraId="59597DF2" w14:textId="77777777" w:rsidR="006D14E4" w:rsidRDefault="006D14E4" w:rsidP="00F715CB"/>
          <w:p w14:paraId="59419B22" w14:textId="77777777" w:rsidR="006D14E4" w:rsidRDefault="006D14E4" w:rsidP="00F715CB"/>
          <w:p w14:paraId="44E9489C" w14:textId="77777777" w:rsidR="006D14E4" w:rsidRDefault="006D14E4" w:rsidP="00F715CB"/>
          <w:p w14:paraId="449359AB" w14:textId="77777777" w:rsidR="006D14E4" w:rsidRDefault="006D14E4" w:rsidP="00F715CB"/>
          <w:p w14:paraId="63E3DC85" w14:textId="77777777" w:rsidR="006D14E4" w:rsidRDefault="006D14E4" w:rsidP="00F715CB"/>
          <w:p w14:paraId="378FCDA2" w14:textId="77777777" w:rsidR="006D14E4" w:rsidRDefault="006D14E4" w:rsidP="00F715CB"/>
          <w:p w14:paraId="22D0883C" w14:textId="77777777" w:rsidR="006D14E4" w:rsidRDefault="006D14E4" w:rsidP="00F715CB"/>
          <w:p w14:paraId="35072B1B" w14:textId="77777777" w:rsidR="006D14E4" w:rsidRDefault="006D14E4" w:rsidP="00F715CB"/>
          <w:p w14:paraId="6F0D8552" w14:textId="77777777" w:rsidR="006D14E4" w:rsidRDefault="006D14E4" w:rsidP="00F715CB"/>
          <w:p w14:paraId="74C084CF" w14:textId="77777777" w:rsidR="006D14E4" w:rsidRDefault="006D14E4" w:rsidP="00F715CB"/>
          <w:p w14:paraId="18B3FA4E" w14:textId="77777777" w:rsidR="006D14E4" w:rsidRDefault="006D14E4" w:rsidP="00F715CB"/>
          <w:p w14:paraId="4B96349D" w14:textId="77777777" w:rsidR="006D14E4" w:rsidRDefault="006D14E4" w:rsidP="00F715CB"/>
          <w:p w14:paraId="5C6D404D" w14:textId="77777777" w:rsidR="006D14E4" w:rsidRDefault="006D14E4" w:rsidP="00F715CB"/>
        </w:tc>
      </w:tr>
      <w:tr w:rsidR="006D14E4" w:rsidRPr="00857103" w14:paraId="03EC5811" w14:textId="77777777" w:rsidTr="00D001EA">
        <w:tc>
          <w:tcPr>
            <w:tcW w:w="4248" w:type="dxa"/>
          </w:tcPr>
          <w:p w14:paraId="0FD1C56C" w14:textId="20B07A9E" w:rsidR="006D14E4" w:rsidRPr="00CD5908" w:rsidRDefault="002303A7" w:rsidP="00F715CB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b/>
                <w:noProof/>
                <w:lang w:eastAsia="da-DK"/>
              </w:rPr>
              <w:lastRenderedPageBreak/>
              <w:t>Skal der udarbejdes en procedure?</w:t>
            </w:r>
          </w:p>
        </w:tc>
        <w:tc>
          <w:tcPr>
            <w:tcW w:w="5386" w:type="dxa"/>
          </w:tcPr>
          <w:p w14:paraId="7D8F779A" w14:textId="77777777" w:rsidR="006D14E4" w:rsidRPr="00857103" w:rsidRDefault="00226D9F" w:rsidP="00F715CB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Sådan gør vi </w:t>
            </w:r>
          </w:p>
        </w:tc>
      </w:tr>
      <w:tr w:rsidR="006D14E4" w:rsidRPr="00B21298" w14:paraId="1AC38C73" w14:textId="77777777" w:rsidTr="00D001EA">
        <w:tc>
          <w:tcPr>
            <w:tcW w:w="4248" w:type="dxa"/>
          </w:tcPr>
          <w:p w14:paraId="1CFB473D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6EE8B870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Hvad vil I gøre, hvis der opstår konkrete tilfælde. </w:t>
            </w:r>
            <w:r>
              <w:rPr>
                <w:rFonts w:eastAsia="Times New Roman" w:cs="Times New Roman"/>
                <w:lang w:eastAsia="da-DK"/>
              </w:rPr>
              <w:br/>
              <w:t>Specificer gerne for disse situationer:</w:t>
            </w:r>
          </w:p>
          <w:p w14:paraId="70F89340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0B35F41E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Hvad skal jeg gøre ved:</w:t>
            </w:r>
          </w:p>
          <w:p w14:paraId="2FE2CBBC" w14:textId="77777777" w:rsidR="006D14E4" w:rsidRPr="006D14E4" w:rsidRDefault="006D14E4" w:rsidP="006D14E4">
            <w:pPr>
              <w:pStyle w:val="Listeafsnit"/>
              <w:numPr>
                <w:ilvl w:val="0"/>
                <w:numId w:val="1"/>
              </w:numPr>
              <w:rPr>
                <w:rFonts w:eastAsia="Times New Roman" w:cs="Times New Roman"/>
                <w:lang w:eastAsia="da-DK"/>
              </w:rPr>
            </w:pPr>
            <w:r w:rsidRPr="006D14E4">
              <w:rPr>
                <w:rFonts w:eastAsia="Times New Roman" w:cs="Times New Roman"/>
                <w:lang w:eastAsia="da-DK"/>
              </w:rPr>
              <w:t>Mobning fra en kollega?</w:t>
            </w:r>
          </w:p>
          <w:p w14:paraId="2AAEC4EA" w14:textId="77777777" w:rsidR="006D14E4" w:rsidRPr="006D14E4" w:rsidRDefault="006D14E4" w:rsidP="006D14E4">
            <w:pPr>
              <w:pStyle w:val="Listeafsnit"/>
              <w:numPr>
                <w:ilvl w:val="0"/>
                <w:numId w:val="1"/>
              </w:numPr>
              <w:rPr>
                <w:rFonts w:eastAsia="Times New Roman" w:cs="Times New Roman"/>
                <w:lang w:eastAsia="da-DK"/>
              </w:rPr>
            </w:pPr>
            <w:r w:rsidRPr="006D14E4">
              <w:rPr>
                <w:rFonts w:eastAsia="Times New Roman" w:cs="Times New Roman"/>
                <w:lang w:eastAsia="da-DK"/>
              </w:rPr>
              <w:t>Mobning fra leder?</w:t>
            </w:r>
          </w:p>
          <w:p w14:paraId="0DC501C7" w14:textId="77777777" w:rsidR="006D14E4" w:rsidRPr="006D14E4" w:rsidRDefault="006D14E4" w:rsidP="006D14E4">
            <w:pPr>
              <w:pStyle w:val="Listeafsnit"/>
              <w:numPr>
                <w:ilvl w:val="0"/>
                <w:numId w:val="1"/>
              </w:numPr>
              <w:rPr>
                <w:rFonts w:eastAsia="Times New Roman" w:cs="Times New Roman"/>
                <w:lang w:eastAsia="da-DK"/>
              </w:rPr>
            </w:pPr>
            <w:r w:rsidRPr="006D14E4">
              <w:rPr>
                <w:rFonts w:eastAsia="Times New Roman" w:cs="Times New Roman"/>
                <w:lang w:eastAsia="da-DK"/>
              </w:rPr>
              <w:t>Hvis jeg er vidne til mobning?</w:t>
            </w:r>
          </w:p>
          <w:p w14:paraId="59E1EEAE" w14:textId="77777777" w:rsidR="006D14E4" w:rsidRPr="006D14E4" w:rsidRDefault="006D14E4" w:rsidP="006D14E4">
            <w:pPr>
              <w:pStyle w:val="Listeafsnit"/>
              <w:numPr>
                <w:ilvl w:val="0"/>
                <w:numId w:val="1"/>
              </w:numPr>
              <w:rPr>
                <w:rFonts w:eastAsia="Times New Roman" w:cs="Times New Roman"/>
                <w:lang w:eastAsia="da-DK"/>
              </w:rPr>
            </w:pPr>
            <w:r w:rsidRPr="006D14E4">
              <w:rPr>
                <w:rFonts w:eastAsia="Times New Roman" w:cs="Times New Roman"/>
                <w:lang w:eastAsia="da-DK"/>
              </w:rPr>
              <w:t>Hvis jeg hører om at der er mobning?</w:t>
            </w:r>
          </w:p>
          <w:p w14:paraId="4B8E7CAD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</w:p>
          <w:p w14:paraId="418561B0" w14:textId="3AC30821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Hvad gør min leder?</w:t>
            </w:r>
          </w:p>
          <w:p w14:paraId="146D1F83" w14:textId="77BD7875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Hvad gør MED</w:t>
            </w:r>
            <w:r w:rsidR="00B21298">
              <w:rPr>
                <w:rFonts w:eastAsia="Times New Roman" w:cs="Times New Roman"/>
                <w:lang w:eastAsia="da-DK"/>
              </w:rPr>
              <w:t>-</w:t>
            </w:r>
            <w:r>
              <w:rPr>
                <w:rFonts w:eastAsia="Times New Roman" w:cs="Times New Roman"/>
                <w:lang w:eastAsia="da-DK"/>
              </w:rPr>
              <w:t>udvalget?</w:t>
            </w:r>
          </w:p>
          <w:p w14:paraId="7CAEF956" w14:textId="671BBBEB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Hvilket ansvar har vi alle på arbejdspladsen?</w:t>
            </w:r>
          </w:p>
          <w:p w14:paraId="5FA0542C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foregår mægling ved konflikter?</w:t>
            </w:r>
          </w:p>
          <w:p w14:paraId="24CA069C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kan der sanktioneres?</w:t>
            </w:r>
          </w:p>
          <w:p w14:paraId="756C545A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Hvilke muligheder er der for rehabilitering?</w:t>
            </w:r>
          </w:p>
          <w:p w14:paraId="57ECFE0D" w14:textId="77777777" w:rsidR="006D14E4" w:rsidRDefault="006D14E4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Hvilke muligheder er der for at klage?</w:t>
            </w:r>
          </w:p>
          <w:p w14:paraId="7979884A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39DB0E37" w14:textId="19B9BF78" w:rsidR="00B21298" w:rsidRPr="00B21298" w:rsidRDefault="00B21298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 w:rsidRPr="00B21298">
              <w:rPr>
                <w:rFonts w:eastAsia="Times New Roman" w:cs="Times New Roman"/>
                <w:lang w:eastAsia="da-DK"/>
              </w:rPr>
              <w:t>Find inspiration i</w:t>
            </w:r>
            <w:r w:rsidR="004B6D14">
              <w:rPr>
                <w:rFonts w:eastAsia="Times New Roman" w:cs="Times New Roman"/>
                <w:lang w:eastAsia="da-DK"/>
              </w:rPr>
              <w:t xml:space="preserve"> procedure for håndtering af mobning i </w:t>
            </w:r>
            <w:r w:rsidR="005C47C6">
              <w:rPr>
                <w:rFonts w:eastAsia="Times New Roman" w:cs="Times New Roman"/>
                <w:lang w:eastAsia="da-DK"/>
              </w:rPr>
              <w:t>skemaet vold, mobning, chikane.</w:t>
            </w:r>
          </w:p>
        </w:tc>
        <w:tc>
          <w:tcPr>
            <w:tcW w:w="5386" w:type="dxa"/>
          </w:tcPr>
          <w:p w14:paraId="23BD377D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2D067248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6B5AECA6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1A359ADC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1582BBD2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536C2F38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785C5F91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0ACB30EB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302068EF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66667030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02EAD9B4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06AE6FF6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6D09F23B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319EA54E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2E3870D6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464D90DE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28BB674C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38768F80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376BE084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4090F894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149D0A54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67A1F3B5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4B0F53A0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  <w:p w14:paraId="2607F80B" w14:textId="77777777" w:rsidR="006D14E4" w:rsidRPr="00B21298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6D14E4" w:rsidRPr="00857103" w14:paraId="3AEBA6FE" w14:textId="77777777" w:rsidTr="00D001EA">
        <w:tc>
          <w:tcPr>
            <w:tcW w:w="4248" w:type="dxa"/>
          </w:tcPr>
          <w:p w14:paraId="54B63846" w14:textId="2D5CCF80" w:rsidR="006D14E4" w:rsidRPr="00857103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da-DK"/>
              </w:rPr>
            </w:pPr>
            <w:r w:rsidRPr="00857103">
              <w:rPr>
                <w:rFonts w:eastAsia="Times New Roman" w:cs="Times New Roman"/>
                <w:b/>
                <w:lang w:eastAsia="da-DK"/>
              </w:rPr>
              <w:t>Kendskab og vedligehold</w:t>
            </w:r>
            <w:r>
              <w:rPr>
                <w:rFonts w:eastAsia="Times New Roman" w:cs="Times New Roman"/>
                <w:b/>
                <w:lang w:eastAsia="da-DK"/>
              </w:rPr>
              <w:t xml:space="preserve"> </w:t>
            </w:r>
          </w:p>
        </w:tc>
        <w:tc>
          <w:tcPr>
            <w:tcW w:w="5386" w:type="dxa"/>
          </w:tcPr>
          <w:p w14:paraId="6D99A8BF" w14:textId="11B5E3DD" w:rsidR="006D14E4" w:rsidRPr="00857103" w:rsidRDefault="00B4535F" w:rsidP="00F715CB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Sådan gør vi</w:t>
            </w:r>
          </w:p>
        </w:tc>
      </w:tr>
      <w:tr w:rsidR="006D14E4" w14:paraId="15F3C69B" w14:textId="77777777" w:rsidTr="00D001EA">
        <w:tc>
          <w:tcPr>
            <w:tcW w:w="4248" w:type="dxa"/>
          </w:tcPr>
          <w:p w14:paraId="7D721EA2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1E0E2E2E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Hvornår drøfter </w:t>
            </w:r>
            <w:r w:rsidR="00767E71">
              <w:rPr>
                <w:rFonts w:eastAsia="Times New Roman" w:cs="Times New Roman"/>
                <w:lang w:eastAsia="da-DK"/>
              </w:rPr>
              <w:t>I</w:t>
            </w:r>
            <w:r>
              <w:rPr>
                <w:rFonts w:eastAsia="Times New Roman" w:cs="Times New Roman"/>
                <w:lang w:eastAsia="da-DK"/>
              </w:rPr>
              <w:t xml:space="preserve"> om </w:t>
            </w:r>
            <w:r w:rsidR="00767E71">
              <w:rPr>
                <w:rFonts w:eastAsia="Times New Roman" w:cs="Times New Roman"/>
                <w:lang w:eastAsia="da-DK"/>
              </w:rPr>
              <w:t>jeres</w:t>
            </w:r>
            <w:r>
              <w:rPr>
                <w:rFonts w:eastAsia="Times New Roman" w:cs="Times New Roman"/>
                <w:lang w:eastAsia="da-DK"/>
              </w:rPr>
              <w:t xml:space="preserve"> aftaler er tidssvarende eller skal revideres?</w:t>
            </w:r>
          </w:p>
          <w:p w14:paraId="210E61F8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3FD136F8" w14:textId="4806DEE0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Hvordan vedligeholder I kendskabet til retningslinjer og aftaler på arbejdspladsen</w:t>
            </w:r>
            <w:r w:rsidR="00F216AF">
              <w:rPr>
                <w:rFonts w:eastAsia="Times New Roman" w:cs="Times New Roman"/>
                <w:lang w:eastAsia="da-DK"/>
              </w:rPr>
              <w:t>, og hvordan sørger I for at de bliver overholdt</w:t>
            </w:r>
            <w:r>
              <w:rPr>
                <w:rFonts w:eastAsia="Times New Roman" w:cs="Times New Roman"/>
                <w:lang w:eastAsia="da-DK"/>
              </w:rPr>
              <w:t>?</w:t>
            </w:r>
          </w:p>
          <w:p w14:paraId="583693B2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40CCF811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Hvordan informerer I, hvis </w:t>
            </w:r>
            <w:r w:rsidR="00767E71">
              <w:rPr>
                <w:rFonts w:eastAsia="Times New Roman" w:cs="Times New Roman"/>
                <w:lang w:eastAsia="da-DK"/>
              </w:rPr>
              <w:t>I</w:t>
            </w:r>
            <w:r>
              <w:rPr>
                <w:rFonts w:eastAsia="Times New Roman" w:cs="Times New Roman"/>
                <w:lang w:eastAsia="da-DK"/>
              </w:rPr>
              <w:t xml:space="preserve"> ændrer på jeres retningslinjer eller praksis?</w:t>
            </w:r>
          </w:p>
          <w:p w14:paraId="12558D4E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771A96BD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Hvor er retningslinjerne tilgængelige?</w:t>
            </w:r>
          </w:p>
          <w:p w14:paraId="5215D3B5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2A67BB1F" w14:textId="12563E21" w:rsidR="006D14E4" w:rsidRDefault="00B4535F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Hvorledes introduceres nye medarbejdere, elever, vikarer til jeres kultur, holdninger, lokale retningslinjer og procedure. </w:t>
            </w:r>
          </w:p>
          <w:p w14:paraId="68824B1B" w14:textId="77777777" w:rsidR="006D14E4" w:rsidRDefault="006D14E4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</w:p>
          <w:p w14:paraId="2C79065A" w14:textId="77777777" w:rsidR="006D14E4" w:rsidRPr="003B521C" w:rsidRDefault="006D14E4" w:rsidP="00B4535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da-DK"/>
              </w:rPr>
            </w:pPr>
          </w:p>
        </w:tc>
        <w:tc>
          <w:tcPr>
            <w:tcW w:w="5386" w:type="dxa"/>
          </w:tcPr>
          <w:p w14:paraId="39F5636B" w14:textId="77777777" w:rsidR="006D14E4" w:rsidRDefault="006D14E4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B4535F" w14:paraId="4FED0517" w14:textId="77777777" w:rsidTr="00D001EA">
        <w:tc>
          <w:tcPr>
            <w:tcW w:w="4248" w:type="dxa"/>
          </w:tcPr>
          <w:p w14:paraId="7FBFFCAD" w14:textId="114517CE" w:rsidR="00B4535F" w:rsidRPr="00B4535F" w:rsidRDefault="00B4535F" w:rsidP="00F715C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  <w:r>
              <w:rPr>
                <w:rFonts w:eastAsia="Times New Roman" w:cs="Times New Roman"/>
                <w:b/>
                <w:bCs/>
                <w:lang w:eastAsia="da-DK"/>
              </w:rPr>
              <w:t>Organisatorisk indsats</w:t>
            </w:r>
          </w:p>
        </w:tc>
        <w:tc>
          <w:tcPr>
            <w:tcW w:w="5386" w:type="dxa"/>
          </w:tcPr>
          <w:p w14:paraId="034D84D1" w14:textId="77777777" w:rsidR="00B4535F" w:rsidRDefault="00B4535F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B4535F" w14:paraId="7DD99783" w14:textId="77777777" w:rsidTr="00D001EA">
        <w:tc>
          <w:tcPr>
            <w:tcW w:w="4248" w:type="dxa"/>
          </w:tcPr>
          <w:p w14:paraId="13094EE5" w14:textId="67245C9D" w:rsidR="00B4535F" w:rsidRDefault="00B4535F" w:rsidP="00B4535F">
            <w:pPr>
              <w:autoSpaceDE w:val="0"/>
              <w:autoSpaceDN w:val="0"/>
              <w:adjustRightInd w:val="0"/>
              <w:rPr>
                <w:rFonts w:eastAsia="Times New Roman" w:cs="Times New Roman"/>
                <w:i/>
                <w:lang w:eastAsia="da-DK"/>
              </w:rPr>
            </w:pPr>
          </w:p>
          <w:p w14:paraId="7901E06D" w14:textId="11F4318C" w:rsidR="00B4535F" w:rsidRPr="00B4535F" w:rsidRDefault="00B4535F" w:rsidP="00B4535F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eastAsia="da-DK"/>
              </w:rPr>
            </w:pPr>
            <w:r>
              <w:rPr>
                <w:rFonts w:eastAsia="Times New Roman" w:cs="Times New Roman"/>
                <w:iCs/>
                <w:lang w:eastAsia="da-DK"/>
              </w:rPr>
              <w:t xml:space="preserve">Jeres </w:t>
            </w:r>
            <w:r w:rsidR="006E7A7B">
              <w:rPr>
                <w:rFonts w:eastAsia="Times New Roman" w:cs="Times New Roman"/>
                <w:iCs/>
                <w:lang w:eastAsia="da-DK"/>
              </w:rPr>
              <w:t>samlede indsats mod</w:t>
            </w:r>
            <w:r>
              <w:rPr>
                <w:rFonts w:eastAsia="Times New Roman" w:cs="Times New Roman"/>
                <w:iCs/>
                <w:lang w:eastAsia="da-DK"/>
              </w:rPr>
              <w:t xml:space="preserve"> mobning drøftes som en del af jeres årlige </w:t>
            </w:r>
            <w:r>
              <w:rPr>
                <w:rFonts w:eastAsia="Times New Roman" w:cs="Times New Roman"/>
                <w:iCs/>
                <w:lang w:eastAsia="da-DK"/>
              </w:rPr>
              <w:lastRenderedPageBreak/>
              <w:t xml:space="preserve">arbejdsmiljødrøftelse. Her drøftes også, om der er behov for at inddrage næste MED-niveau ved f.eks. større tværgående </w:t>
            </w:r>
            <w:r w:rsidR="006E7A7B">
              <w:rPr>
                <w:rFonts w:eastAsia="Times New Roman" w:cs="Times New Roman"/>
                <w:iCs/>
                <w:lang w:eastAsia="da-DK"/>
              </w:rPr>
              <w:t>udfordringer, omstruktureringer, ny teknologi eller andet.</w:t>
            </w:r>
          </w:p>
          <w:p w14:paraId="70932D01" w14:textId="77777777" w:rsidR="00B4535F" w:rsidRDefault="00B4535F" w:rsidP="006E7A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</w:p>
        </w:tc>
        <w:tc>
          <w:tcPr>
            <w:tcW w:w="5386" w:type="dxa"/>
          </w:tcPr>
          <w:p w14:paraId="1C46D220" w14:textId="77777777" w:rsidR="00B4535F" w:rsidRPr="006E7A7B" w:rsidRDefault="00B4535F" w:rsidP="00F715CB">
            <w:pPr>
              <w:rPr>
                <w:rFonts w:eastAsia="Times New Roman" w:cs="Times New Roman"/>
                <w:bCs/>
                <w:iCs/>
                <w:color w:val="FF0000"/>
                <w:lang w:eastAsia="da-DK"/>
              </w:rPr>
            </w:pPr>
          </w:p>
          <w:p w14:paraId="767B47B2" w14:textId="77777777" w:rsidR="006E7A7B" w:rsidRDefault="006E7A7B" w:rsidP="006E7A7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lang w:eastAsia="da-DK"/>
              </w:rPr>
            </w:pPr>
            <w:r w:rsidRPr="006E7A7B">
              <w:rPr>
                <w:rFonts w:eastAsia="Times New Roman" w:cs="Times New Roman"/>
                <w:bCs/>
                <w:iCs/>
                <w:lang w:eastAsia="da-DK"/>
              </w:rPr>
              <w:t xml:space="preserve">Datoen for </w:t>
            </w:r>
            <w:r>
              <w:rPr>
                <w:rFonts w:eastAsia="Times New Roman" w:cs="Times New Roman"/>
                <w:bCs/>
                <w:iCs/>
                <w:lang w:eastAsia="da-DK"/>
              </w:rPr>
              <w:t>arbejdsmiljø</w:t>
            </w:r>
            <w:r w:rsidRPr="006E7A7B">
              <w:rPr>
                <w:rFonts w:eastAsia="Times New Roman" w:cs="Times New Roman"/>
                <w:bCs/>
                <w:iCs/>
                <w:lang w:eastAsia="da-DK"/>
              </w:rPr>
              <w:t xml:space="preserve">drøftelsen ligger:  xx.xx.xxxx </w:t>
            </w:r>
          </w:p>
          <w:p w14:paraId="5E8C1A72" w14:textId="77777777" w:rsidR="006E7A7B" w:rsidRDefault="006E7A7B" w:rsidP="006E7A7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lang w:eastAsia="da-DK"/>
              </w:rPr>
            </w:pPr>
          </w:p>
          <w:p w14:paraId="63F7E951" w14:textId="727A729E" w:rsidR="006E7A7B" w:rsidRPr="006E7A7B" w:rsidRDefault="006E7A7B" w:rsidP="006E7A7B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iCs/>
                <w:lang w:eastAsia="da-DK"/>
              </w:rPr>
            </w:pPr>
            <w:r w:rsidRPr="006E7A7B">
              <w:rPr>
                <w:rFonts w:eastAsia="Times New Roman" w:cs="Times New Roman"/>
                <w:bCs/>
                <w:iCs/>
                <w:lang w:eastAsia="da-DK"/>
              </w:rPr>
              <w:lastRenderedPageBreak/>
              <w:t>Ansvaret for at indsamle materiale til AM-drøftelsen ligger hos x, x og x</w:t>
            </w:r>
          </w:p>
          <w:p w14:paraId="59326856" w14:textId="50670C11" w:rsidR="006E7A7B" w:rsidRDefault="006E7A7B" w:rsidP="00F715CB">
            <w:pPr>
              <w:rPr>
                <w:rFonts w:eastAsia="Times New Roman" w:cs="Times New Roman"/>
                <w:color w:val="FF0000"/>
                <w:lang w:eastAsia="da-DK"/>
              </w:rPr>
            </w:pPr>
          </w:p>
        </w:tc>
      </w:tr>
      <w:tr w:rsidR="00B4535F" w14:paraId="2A49A72A" w14:textId="77777777" w:rsidTr="00D001EA">
        <w:tc>
          <w:tcPr>
            <w:tcW w:w="4248" w:type="dxa"/>
          </w:tcPr>
          <w:p w14:paraId="54B5E0C4" w14:textId="08699679" w:rsidR="00B4535F" w:rsidRPr="006E7A7B" w:rsidRDefault="00B4535F" w:rsidP="00B4535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iCs/>
                <w:lang w:eastAsia="da-DK"/>
              </w:rPr>
            </w:pPr>
            <w:r w:rsidRPr="006E7A7B">
              <w:rPr>
                <w:rFonts w:eastAsia="Times New Roman" w:cs="Times New Roman"/>
                <w:b/>
                <w:bCs/>
                <w:iCs/>
                <w:lang w:eastAsia="da-DK"/>
              </w:rPr>
              <w:lastRenderedPageBreak/>
              <w:t>Eva</w:t>
            </w:r>
            <w:r w:rsidR="006E7A7B" w:rsidRPr="006E7A7B">
              <w:rPr>
                <w:rFonts w:eastAsia="Times New Roman" w:cs="Times New Roman"/>
                <w:b/>
                <w:bCs/>
                <w:iCs/>
                <w:lang w:eastAsia="da-DK"/>
              </w:rPr>
              <w:t>luering og eventuel tilpasning af denne aftale/retningslinje</w:t>
            </w:r>
          </w:p>
        </w:tc>
        <w:tc>
          <w:tcPr>
            <w:tcW w:w="5386" w:type="dxa"/>
          </w:tcPr>
          <w:p w14:paraId="607CAEC5" w14:textId="5A497F5A" w:rsidR="00B4535F" w:rsidRPr="006E7A7B" w:rsidRDefault="006E7A7B" w:rsidP="00F715CB">
            <w:pPr>
              <w:rPr>
                <w:rFonts w:eastAsia="Times New Roman" w:cs="Times New Roman"/>
                <w:b/>
                <w:bCs/>
                <w:color w:val="FF0000"/>
                <w:lang w:eastAsia="da-DK"/>
              </w:rPr>
            </w:pPr>
            <w:r w:rsidRPr="006E7A7B">
              <w:rPr>
                <w:rFonts w:eastAsia="Times New Roman" w:cs="Times New Roman"/>
                <w:b/>
                <w:bCs/>
                <w:lang w:eastAsia="da-DK"/>
              </w:rPr>
              <w:t>Det har vi aftalt</w:t>
            </w:r>
          </w:p>
        </w:tc>
      </w:tr>
      <w:tr w:rsidR="006E7A7B" w14:paraId="209D4148" w14:textId="77777777" w:rsidTr="00D001EA">
        <w:tc>
          <w:tcPr>
            <w:tcW w:w="4248" w:type="dxa"/>
          </w:tcPr>
          <w:p w14:paraId="6D1A19DB" w14:textId="77777777" w:rsidR="006E7A7B" w:rsidRDefault="006E7A7B" w:rsidP="00B4535F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eastAsia="da-DK"/>
              </w:rPr>
            </w:pPr>
            <w:r>
              <w:rPr>
                <w:rFonts w:eastAsia="Times New Roman" w:cs="Times New Roman"/>
                <w:iCs/>
                <w:lang w:eastAsia="da-DK"/>
              </w:rPr>
              <w:t>Aftal hvornår MED-udvalget evaluerer denne aftale/retningslinje.</w:t>
            </w:r>
          </w:p>
          <w:p w14:paraId="6B4DDBA3" w14:textId="2E591F9E" w:rsidR="006E7A7B" w:rsidRPr="006E7A7B" w:rsidRDefault="006E7A7B" w:rsidP="00B4535F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lang w:eastAsia="da-DK"/>
              </w:rPr>
            </w:pPr>
            <w:r>
              <w:rPr>
                <w:rFonts w:eastAsia="Times New Roman" w:cs="Times New Roman"/>
                <w:iCs/>
                <w:lang w:eastAsia="da-DK"/>
              </w:rPr>
              <w:t xml:space="preserve">Vurdér om der er sket hændelser eller anden udvikling på arbejdspladsen, der giver anledning til at ændre disse retningslinjer. </w:t>
            </w:r>
          </w:p>
        </w:tc>
        <w:tc>
          <w:tcPr>
            <w:tcW w:w="5386" w:type="dxa"/>
          </w:tcPr>
          <w:p w14:paraId="4CAF0715" w14:textId="77777777" w:rsidR="006E7A7B" w:rsidRDefault="006E7A7B" w:rsidP="00F715CB">
            <w:pPr>
              <w:rPr>
                <w:rFonts w:eastAsia="Times New Roman" w:cs="Times New Roman"/>
                <w:b/>
                <w:bCs/>
                <w:lang w:eastAsia="da-DK"/>
              </w:rPr>
            </w:pPr>
          </w:p>
          <w:p w14:paraId="24EFDA7A" w14:textId="28D39B9D" w:rsidR="006E7A7B" w:rsidRPr="006E7A7B" w:rsidRDefault="006E7A7B" w:rsidP="00F715C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Dato: xx.xx.xxxx</w:t>
            </w:r>
          </w:p>
        </w:tc>
      </w:tr>
      <w:tr w:rsidR="00D001EA" w14:paraId="779D8070" w14:textId="77777777" w:rsidTr="00D001EA">
        <w:tc>
          <w:tcPr>
            <w:tcW w:w="4248" w:type="dxa"/>
          </w:tcPr>
          <w:p w14:paraId="756AB43C" w14:textId="77777777" w:rsidR="00D001EA" w:rsidRPr="00EF6705" w:rsidRDefault="00D001EA" w:rsidP="00AE2F8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  <w:r w:rsidRPr="00EF6705">
              <w:rPr>
                <w:rFonts w:eastAsia="Times New Roman" w:cs="Times New Roman"/>
                <w:b/>
                <w:bCs/>
                <w:lang w:eastAsia="da-DK"/>
              </w:rPr>
              <w:t>Opsigelse af retningslinje</w:t>
            </w:r>
          </w:p>
        </w:tc>
        <w:tc>
          <w:tcPr>
            <w:tcW w:w="5386" w:type="dxa"/>
          </w:tcPr>
          <w:p w14:paraId="19915603" w14:textId="77777777" w:rsidR="00D001EA" w:rsidRPr="00EF6705" w:rsidRDefault="00D001EA" w:rsidP="00AE2F8C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D001EA" w14:paraId="04F2CEBD" w14:textId="77777777" w:rsidTr="00D001EA">
        <w:tc>
          <w:tcPr>
            <w:tcW w:w="4248" w:type="dxa"/>
          </w:tcPr>
          <w:p w14:paraId="7055303C" w14:textId="77777777" w:rsidR="00D001EA" w:rsidRDefault="00D001EA" w:rsidP="00AE2F8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</w:p>
          <w:p w14:paraId="0F286F34" w14:textId="77777777" w:rsidR="00D001EA" w:rsidRPr="00EF6705" w:rsidRDefault="00D001EA" w:rsidP="00AE2F8C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 xml:space="preserve">Hvis I har behov for at ændre i retningslinjen, kan I aftale dette i MED-udvalgt. Jeres tidligere retningslinje gælder, indtil I er blevet enige om en ny.  </w:t>
            </w:r>
          </w:p>
          <w:p w14:paraId="1D3EC5AE" w14:textId="77777777" w:rsidR="00D001EA" w:rsidRPr="00EF6705" w:rsidRDefault="00D001EA" w:rsidP="00AE2F8C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lang w:eastAsia="da-DK"/>
              </w:rPr>
            </w:pPr>
          </w:p>
        </w:tc>
        <w:tc>
          <w:tcPr>
            <w:tcW w:w="5386" w:type="dxa"/>
          </w:tcPr>
          <w:p w14:paraId="0C326900" w14:textId="77777777" w:rsidR="00D001EA" w:rsidRPr="00EF6705" w:rsidRDefault="00D001EA" w:rsidP="00AE2F8C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</w:tbl>
    <w:p w14:paraId="4416EDC4" w14:textId="77777777" w:rsidR="006D14E4" w:rsidRPr="006D14E4" w:rsidRDefault="006D14E4">
      <w:pPr>
        <w:rPr>
          <w:b/>
          <w:bCs/>
          <w:sz w:val="28"/>
          <w:szCs w:val="28"/>
        </w:rPr>
      </w:pPr>
    </w:p>
    <w:sectPr w:rsidR="006D14E4" w:rsidRPr="006D14E4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5983" w14:textId="77777777" w:rsidR="00BE2A17" w:rsidRDefault="00BE2A17" w:rsidP="00BE2A17">
      <w:pPr>
        <w:spacing w:after="0" w:line="240" w:lineRule="auto"/>
      </w:pPr>
      <w:r>
        <w:separator/>
      </w:r>
    </w:p>
  </w:endnote>
  <w:endnote w:type="continuationSeparator" w:id="0">
    <w:p w14:paraId="158019D0" w14:textId="77777777" w:rsidR="00BE2A17" w:rsidRDefault="00BE2A17" w:rsidP="00BE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912650"/>
      <w:docPartObj>
        <w:docPartGallery w:val="Page Numbers (Bottom of Page)"/>
        <w:docPartUnique/>
      </w:docPartObj>
    </w:sdtPr>
    <w:sdtEndPr/>
    <w:sdtContent>
      <w:p w14:paraId="197705EB" w14:textId="77777777" w:rsidR="00BE2A17" w:rsidRDefault="00BE2A1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AF">
          <w:rPr>
            <w:noProof/>
          </w:rPr>
          <w:t>3</w:t>
        </w:r>
        <w:r>
          <w:fldChar w:fldCharType="end"/>
        </w:r>
      </w:p>
    </w:sdtContent>
  </w:sdt>
  <w:p w14:paraId="062AC3CB" w14:textId="77777777" w:rsidR="00BE2A17" w:rsidRDefault="00BE2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BF31" w14:textId="77777777" w:rsidR="00BE2A17" w:rsidRDefault="00BE2A17" w:rsidP="00BE2A17">
      <w:pPr>
        <w:spacing w:after="0" w:line="240" w:lineRule="auto"/>
      </w:pPr>
      <w:r>
        <w:separator/>
      </w:r>
    </w:p>
  </w:footnote>
  <w:footnote w:type="continuationSeparator" w:id="0">
    <w:p w14:paraId="7B69C3A1" w14:textId="77777777" w:rsidR="00BE2A17" w:rsidRDefault="00BE2A17" w:rsidP="00BE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2409E"/>
    <w:multiLevelType w:val="hybridMultilevel"/>
    <w:tmpl w:val="387E9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E4"/>
    <w:rsid w:val="00033409"/>
    <w:rsid w:val="00226D9F"/>
    <w:rsid w:val="002303A7"/>
    <w:rsid w:val="00376859"/>
    <w:rsid w:val="004B6D14"/>
    <w:rsid w:val="005C47C6"/>
    <w:rsid w:val="006B6C4A"/>
    <w:rsid w:val="006D14E4"/>
    <w:rsid w:val="006E7A7B"/>
    <w:rsid w:val="00767E71"/>
    <w:rsid w:val="0081258C"/>
    <w:rsid w:val="00826CAA"/>
    <w:rsid w:val="00B21298"/>
    <w:rsid w:val="00B4535F"/>
    <w:rsid w:val="00BE2A17"/>
    <w:rsid w:val="00D001EA"/>
    <w:rsid w:val="00D24A3E"/>
    <w:rsid w:val="00F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26F8"/>
  <w15:docId w15:val="{9E429D14-5229-4671-8812-47E6A766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6D14E4"/>
    <w:rPr>
      <w:color w:val="0000FF"/>
      <w:u w:val="single"/>
    </w:rPr>
  </w:style>
  <w:style w:type="table" w:styleId="Tabel-Gitter">
    <w:name w:val="Table Grid"/>
    <w:basedOn w:val="Tabel-Normal"/>
    <w:uiPriority w:val="59"/>
    <w:rsid w:val="006D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14E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A17"/>
  </w:style>
  <w:style w:type="paragraph" w:styleId="Sidefod">
    <w:name w:val="footer"/>
    <w:basedOn w:val="Normal"/>
    <w:link w:val="SidefodTegn"/>
    <w:uiPriority w:val="99"/>
    <w:unhideWhenUsed/>
    <w:rsid w:val="00BE2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A17"/>
  </w:style>
  <w:style w:type="character" w:customStyle="1" w:styleId="Ulstomtale1">
    <w:name w:val="Uløst omtale1"/>
    <w:basedOn w:val="Standardskrifttypeiafsnit"/>
    <w:uiPriority w:val="99"/>
    <w:semiHidden/>
    <w:unhideWhenUsed/>
    <w:rsid w:val="00B21298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1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Gunbak Palmblad</dc:creator>
  <cp:keywords/>
  <dc:description/>
  <cp:lastModifiedBy>Grethe Jakobsen</cp:lastModifiedBy>
  <cp:revision>2</cp:revision>
  <dcterms:created xsi:type="dcterms:W3CDTF">2021-02-18T13:28:00Z</dcterms:created>
  <dcterms:modified xsi:type="dcterms:W3CDTF">2021-02-18T13:28:00Z</dcterms:modified>
</cp:coreProperties>
</file>